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08E5B" w14:textId="77777777" w:rsidR="00EA3A7F" w:rsidRPr="0000384C" w:rsidRDefault="00EA3A7F" w:rsidP="00EA3A7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268AAA37" wp14:editId="31F42109">
            <wp:extent cx="571500" cy="648730"/>
            <wp:effectExtent l="0" t="0" r="0" b="0"/>
            <wp:docPr id="15" name="Рисунок 15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1FAFE" w14:textId="77777777" w:rsidR="00EA3A7F" w:rsidRPr="00BC2CBE" w:rsidRDefault="00EA3A7F" w:rsidP="00EA3A7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2866DC7C" w14:textId="77777777" w:rsidR="00EA3A7F" w:rsidRPr="00BC2CBE" w:rsidRDefault="00EA3A7F" w:rsidP="00EA3A7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0D253E6B" w14:textId="77777777" w:rsidR="00EA3A7F" w:rsidRPr="00BC2CBE" w:rsidRDefault="00EA3A7F" w:rsidP="00EA3A7F">
      <w:pPr>
        <w:pStyle w:val="3"/>
        <w:rPr>
          <w:sz w:val="35"/>
          <w:szCs w:val="35"/>
          <w:lang w:val="ru-RU"/>
        </w:rPr>
      </w:pPr>
      <w:r w:rsidRPr="00BC2CBE">
        <w:rPr>
          <w:sz w:val="28"/>
          <w:szCs w:val="28"/>
        </w:rPr>
        <w:t>Курская городская организация</w:t>
      </w:r>
      <w:r w:rsidRPr="00BC2CBE">
        <w:rPr>
          <w:sz w:val="35"/>
          <w:szCs w:val="35"/>
          <w:lang w:val="ru-RU"/>
        </w:rPr>
        <w:t xml:space="preserve"> </w:t>
      </w:r>
    </w:p>
    <w:p w14:paraId="68D83947" w14:textId="77777777" w:rsidR="00EA3A7F" w:rsidRPr="008E6086" w:rsidRDefault="00EA3A7F" w:rsidP="00EA3A7F">
      <w:pPr>
        <w:pStyle w:val="3"/>
        <w:rPr>
          <w:b w:val="0"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КОНФЕРЕНЦИЯ</w:t>
      </w:r>
    </w:p>
    <w:p w14:paraId="4A1A51A7" w14:textId="23DD9826" w:rsidR="00EA3A7F" w:rsidRPr="0039100D" w:rsidRDefault="00A65B22" w:rsidP="00EA3A7F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РАБОЧИЕ ОРГАНЫ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EA3A7F" w:rsidRPr="0000384C" w14:paraId="3775FD97" w14:textId="77777777" w:rsidTr="00EB051B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6EBB4CFB" w14:textId="241A9B73" w:rsidR="00EA3A7F" w:rsidRPr="0000384C" w:rsidRDefault="00EA3A7F" w:rsidP="00CE3D32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773E87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 xml:space="preserve">» </w:t>
            </w:r>
            <w:r w:rsidR="00773E87">
              <w:rPr>
                <w:sz w:val="28"/>
                <w:szCs w:val="28"/>
              </w:rPr>
              <w:t>мая</w:t>
            </w:r>
            <w:r>
              <w:rPr>
                <w:sz w:val="28"/>
                <w:szCs w:val="28"/>
              </w:rPr>
              <w:t xml:space="preserve"> 20</w:t>
            </w:r>
            <w:r w:rsidR="00773E87">
              <w:rPr>
                <w:sz w:val="28"/>
                <w:szCs w:val="28"/>
              </w:rPr>
              <w:t xml:space="preserve">24 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228526CE" w14:textId="77777777" w:rsidR="00EA3A7F" w:rsidRPr="0000384C" w:rsidRDefault="00EA3A7F" w:rsidP="00CE3D32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692E7CC8" w14:textId="0C804A39" w:rsidR="00EA3A7F" w:rsidRPr="0000384C" w:rsidRDefault="00EA3A7F" w:rsidP="00CE3D32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773E87">
              <w:rPr>
                <w:sz w:val="28"/>
                <w:szCs w:val="28"/>
              </w:rPr>
              <w:t>8</w:t>
            </w:r>
          </w:p>
        </w:tc>
      </w:tr>
    </w:tbl>
    <w:p w14:paraId="448E6A23" w14:textId="77777777" w:rsidR="00EA3A7F" w:rsidRDefault="00EA3A7F" w:rsidP="00EA3A7F">
      <w:pPr>
        <w:ind w:firstLine="0"/>
        <w:jc w:val="center"/>
        <w:rPr>
          <w:b/>
          <w:sz w:val="28"/>
        </w:rPr>
      </w:pPr>
    </w:p>
    <w:p w14:paraId="199F9371" w14:textId="01A032C7" w:rsidR="00773E87" w:rsidRDefault="00773E87" w:rsidP="00773E87">
      <w:pPr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ПРЕЗИДИУМ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3"/>
        <w:gridCol w:w="65"/>
        <w:gridCol w:w="5209"/>
      </w:tblGrid>
      <w:tr w:rsidR="001B6438" w14:paraId="4BB1C66A" w14:textId="77777777" w:rsidTr="001B6438">
        <w:tc>
          <w:tcPr>
            <w:tcW w:w="4428" w:type="dxa"/>
            <w:gridSpan w:val="2"/>
            <w:shd w:val="clear" w:color="auto" w:fill="auto"/>
          </w:tcPr>
          <w:p w14:paraId="646E9817" w14:textId="77777777" w:rsidR="00220674" w:rsidRDefault="00220674" w:rsidP="00220674">
            <w:pPr>
              <w:ind w:left="462" w:hanging="8"/>
              <w:rPr>
                <w:kern w:val="2"/>
                <w:sz w:val="28"/>
                <w:szCs w:val="28"/>
              </w:rPr>
            </w:pPr>
          </w:p>
          <w:p w14:paraId="40C0FA7B" w14:textId="77005FF8" w:rsidR="001B6438" w:rsidRDefault="00220674" w:rsidP="00220674">
            <w:pPr>
              <w:ind w:left="462" w:hanging="8"/>
              <w:rPr>
                <w:bCs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Котляров Сергей    Александрович</w:t>
            </w:r>
          </w:p>
          <w:p w14:paraId="4962FE5F" w14:textId="77777777" w:rsidR="001B6438" w:rsidRDefault="001B6438" w:rsidP="00220674">
            <w:pPr>
              <w:ind w:left="462" w:hanging="8"/>
              <w:rPr>
                <w:bCs/>
                <w:kern w:val="2"/>
                <w:sz w:val="28"/>
                <w:szCs w:val="28"/>
              </w:rPr>
            </w:pPr>
          </w:p>
          <w:p w14:paraId="311E273A" w14:textId="6419B81D" w:rsidR="001B6438" w:rsidRPr="0077471F" w:rsidRDefault="001B6438" w:rsidP="00096042">
            <w:pPr>
              <w:ind w:left="462" w:hanging="8"/>
            </w:pPr>
          </w:p>
        </w:tc>
        <w:tc>
          <w:tcPr>
            <w:tcW w:w="5209" w:type="dxa"/>
            <w:shd w:val="clear" w:color="auto" w:fill="auto"/>
          </w:tcPr>
          <w:p w14:paraId="4688AA7D" w14:textId="77777777" w:rsidR="00220674" w:rsidRDefault="00220674" w:rsidP="00220674">
            <w:pPr>
              <w:ind w:firstLine="0"/>
              <w:rPr>
                <w:kern w:val="2"/>
                <w:sz w:val="28"/>
                <w:szCs w:val="28"/>
              </w:rPr>
            </w:pPr>
          </w:p>
          <w:p w14:paraId="086640B8" w14:textId="01CD92E2" w:rsidR="001B6438" w:rsidRPr="001B6438" w:rsidRDefault="001B6438" w:rsidP="00220674">
            <w:pPr>
              <w:ind w:firstLine="0"/>
              <w:rPr>
                <w:kern w:val="2"/>
                <w:sz w:val="28"/>
                <w:szCs w:val="28"/>
              </w:rPr>
            </w:pPr>
            <w:r w:rsidRPr="001B6438">
              <w:rPr>
                <w:kern w:val="2"/>
                <w:sz w:val="28"/>
                <w:szCs w:val="28"/>
              </w:rPr>
              <w:t>заместитель Главы Администрации города Курска</w:t>
            </w:r>
          </w:p>
          <w:p w14:paraId="55CD9AA0" w14:textId="77777777" w:rsidR="001B6438" w:rsidRDefault="001B6438" w:rsidP="00096042"/>
        </w:tc>
      </w:tr>
      <w:tr w:rsidR="001B6438" w:rsidRPr="0062460E" w14:paraId="00038C7A" w14:textId="77777777" w:rsidTr="001B6438">
        <w:tc>
          <w:tcPr>
            <w:tcW w:w="4428" w:type="dxa"/>
            <w:gridSpan w:val="2"/>
            <w:shd w:val="clear" w:color="auto" w:fill="auto"/>
          </w:tcPr>
          <w:p w14:paraId="46CD6D58" w14:textId="77777777" w:rsidR="00220674" w:rsidRDefault="00220674" w:rsidP="00220674">
            <w:pPr>
              <w:rPr>
                <w:bCs/>
                <w:kern w:val="2"/>
                <w:sz w:val="28"/>
                <w:szCs w:val="28"/>
              </w:rPr>
            </w:pPr>
            <w:r w:rsidRPr="0077471F">
              <w:rPr>
                <w:bCs/>
                <w:kern w:val="2"/>
                <w:sz w:val="28"/>
                <w:szCs w:val="28"/>
              </w:rPr>
              <w:t>Асадчих Лиди</w:t>
            </w:r>
            <w:r>
              <w:rPr>
                <w:bCs/>
                <w:kern w:val="2"/>
                <w:sz w:val="28"/>
                <w:szCs w:val="28"/>
              </w:rPr>
              <w:t>я</w:t>
            </w:r>
            <w:r w:rsidRPr="0077471F">
              <w:rPr>
                <w:bCs/>
                <w:kern w:val="2"/>
                <w:sz w:val="28"/>
                <w:szCs w:val="28"/>
              </w:rPr>
              <w:t xml:space="preserve"> Евгеньевн</w:t>
            </w:r>
            <w:r>
              <w:rPr>
                <w:bCs/>
                <w:kern w:val="2"/>
                <w:sz w:val="28"/>
                <w:szCs w:val="28"/>
              </w:rPr>
              <w:t>а</w:t>
            </w:r>
          </w:p>
          <w:p w14:paraId="7E15A59F" w14:textId="77777777" w:rsidR="001B6438" w:rsidRDefault="001B6438" w:rsidP="00096042">
            <w:pPr>
              <w:ind w:left="462" w:hanging="8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14:paraId="5D916889" w14:textId="77777777" w:rsidR="00220674" w:rsidRDefault="00220674" w:rsidP="00096042">
            <w:pPr>
              <w:ind w:left="462" w:hanging="8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14:paraId="1F7FD227" w14:textId="2E6441E3" w:rsidR="001B6438" w:rsidRDefault="001B6438" w:rsidP="00096042">
            <w:pPr>
              <w:ind w:left="462" w:hanging="8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Трубников Александр    Петрович</w:t>
            </w:r>
          </w:p>
          <w:p w14:paraId="05ADF2B8" w14:textId="77777777" w:rsidR="001B6438" w:rsidRDefault="001B6438" w:rsidP="000960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D453A6E" w14:textId="77777777" w:rsidR="001B6438" w:rsidRDefault="001B6438" w:rsidP="000960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3DF9A00" w14:textId="77777777" w:rsidR="001B6438" w:rsidRDefault="001B6438" w:rsidP="000960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423DE93" w14:textId="77777777" w:rsidR="001B6438" w:rsidRPr="0077471F" w:rsidRDefault="001B6438" w:rsidP="000960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09" w:type="dxa"/>
            <w:shd w:val="clear" w:color="auto" w:fill="auto"/>
          </w:tcPr>
          <w:p w14:paraId="626C342F" w14:textId="77777777" w:rsidR="00220674" w:rsidRDefault="00220674" w:rsidP="00220674">
            <w:pPr>
              <w:ind w:firstLine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п</w:t>
            </w:r>
            <w:r w:rsidRPr="00994377">
              <w:rPr>
                <w:kern w:val="2"/>
                <w:sz w:val="28"/>
                <w:szCs w:val="28"/>
              </w:rPr>
              <w:t>редседател</w:t>
            </w:r>
            <w:r>
              <w:rPr>
                <w:kern w:val="2"/>
                <w:sz w:val="28"/>
                <w:szCs w:val="28"/>
              </w:rPr>
              <w:t>ь</w:t>
            </w:r>
            <w:r w:rsidRPr="00994377">
              <w:rPr>
                <w:kern w:val="2"/>
                <w:sz w:val="28"/>
                <w:szCs w:val="28"/>
              </w:rPr>
              <w:t xml:space="preserve"> комитета образования города Курска</w:t>
            </w:r>
          </w:p>
          <w:p w14:paraId="3F1E6872" w14:textId="77777777" w:rsidR="001B6438" w:rsidRDefault="001B6438" w:rsidP="00096042">
            <w:pPr>
              <w:jc w:val="both"/>
              <w:rPr>
                <w:kern w:val="2"/>
                <w:sz w:val="28"/>
                <w:szCs w:val="28"/>
              </w:rPr>
            </w:pPr>
          </w:p>
          <w:p w14:paraId="0C99BC5A" w14:textId="77777777" w:rsidR="001B6438" w:rsidRDefault="001B6438" w:rsidP="00220674">
            <w:pPr>
              <w:ind w:firstLine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п</w:t>
            </w:r>
            <w:r w:rsidRPr="00E012A5">
              <w:rPr>
                <w:kern w:val="2"/>
                <w:sz w:val="28"/>
                <w:szCs w:val="28"/>
              </w:rPr>
              <w:t>редседател</w:t>
            </w:r>
            <w:r>
              <w:rPr>
                <w:kern w:val="2"/>
                <w:sz w:val="28"/>
                <w:szCs w:val="28"/>
              </w:rPr>
              <w:t>ь</w:t>
            </w:r>
            <w:r w:rsidRPr="00E012A5">
              <w:rPr>
                <w:kern w:val="2"/>
                <w:sz w:val="28"/>
                <w:szCs w:val="28"/>
              </w:rPr>
              <w:t xml:space="preserve"> постоянного комитета по образованию, науке и культуре Курской областной Думы, директор МБУ ДО «Дворец пионеров и школьников города Курска» </w:t>
            </w:r>
          </w:p>
          <w:p w14:paraId="00DB817F" w14:textId="77777777" w:rsidR="001B6438" w:rsidRPr="0062460E" w:rsidRDefault="001B6438" w:rsidP="000960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B6438" w14:paraId="1A2359F2" w14:textId="77777777" w:rsidTr="001B6438">
        <w:tc>
          <w:tcPr>
            <w:tcW w:w="4428" w:type="dxa"/>
            <w:gridSpan w:val="2"/>
            <w:shd w:val="clear" w:color="auto" w:fill="auto"/>
          </w:tcPr>
          <w:p w14:paraId="2330E5A9" w14:textId="77777777" w:rsidR="001B6438" w:rsidRPr="0077471F" w:rsidRDefault="001B6438" w:rsidP="0009604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Лазарев Алексей Иванович</w:t>
            </w:r>
          </w:p>
        </w:tc>
        <w:tc>
          <w:tcPr>
            <w:tcW w:w="5209" w:type="dxa"/>
            <w:shd w:val="clear" w:color="auto" w:fill="auto"/>
          </w:tcPr>
          <w:p w14:paraId="25E7525B" w14:textId="05FF7A58" w:rsidR="001B6438" w:rsidRDefault="001B6438" w:rsidP="00220674">
            <w:pPr>
              <w:ind w:firstLine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председатель Союза «Федерация </w:t>
            </w:r>
            <w:r w:rsidR="00220674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организаций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профсоюзов Курской области», председатель Общественной палаты Курской области</w:t>
            </w:r>
          </w:p>
          <w:p w14:paraId="364F4553" w14:textId="77777777" w:rsidR="001B6438" w:rsidRDefault="001B6438" w:rsidP="0009604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1B6438" w:rsidRPr="0062460E" w14:paraId="6D3E607A" w14:textId="77777777" w:rsidTr="00711C92">
        <w:trPr>
          <w:trHeight w:val="1814"/>
        </w:trPr>
        <w:tc>
          <w:tcPr>
            <w:tcW w:w="4428" w:type="dxa"/>
            <w:gridSpan w:val="2"/>
            <w:shd w:val="clear" w:color="auto" w:fill="auto"/>
          </w:tcPr>
          <w:p w14:paraId="593E55C1" w14:textId="77777777" w:rsidR="001B6438" w:rsidRPr="0062460E" w:rsidRDefault="001B6438" w:rsidP="000960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2460E">
              <w:rPr>
                <w:rFonts w:eastAsia="Calibri"/>
                <w:sz w:val="28"/>
                <w:szCs w:val="28"/>
                <w:lang w:eastAsia="en-US"/>
              </w:rPr>
              <w:t>Корякин</w:t>
            </w: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62460E">
              <w:rPr>
                <w:rFonts w:eastAsia="Calibri"/>
                <w:sz w:val="28"/>
                <w:szCs w:val="28"/>
                <w:lang w:eastAsia="en-US"/>
              </w:rPr>
              <w:t xml:space="preserve"> Ирин</w:t>
            </w: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62460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476CB9D6" w14:textId="77777777" w:rsidR="001B6438" w:rsidRDefault="001B6438" w:rsidP="000960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2460E">
              <w:rPr>
                <w:rFonts w:eastAsia="Calibri"/>
                <w:sz w:val="28"/>
                <w:szCs w:val="28"/>
                <w:lang w:eastAsia="en-US"/>
              </w:rPr>
              <w:t>Васильевн</w:t>
            </w: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</w:p>
          <w:p w14:paraId="31220FB9" w14:textId="77777777" w:rsidR="001B6438" w:rsidRDefault="001B6438" w:rsidP="000960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15C8BEF" w14:textId="77777777" w:rsidR="00220674" w:rsidRDefault="00220674" w:rsidP="000960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2C202E7" w14:textId="77777777" w:rsidR="001B6438" w:rsidRDefault="001B6438" w:rsidP="000960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Беседина Елена Вячеславовна</w:t>
            </w:r>
          </w:p>
          <w:p w14:paraId="49F02BAF" w14:textId="77777777" w:rsidR="00711C92" w:rsidRDefault="00711C92" w:rsidP="000960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9ECA199" w14:textId="77777777" w:rsidR="00711C92" w:rsidRDefault="00711C92" w:rsidP="000960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4BAC47C" w14:textId="7F1D1E37" w:rsidR="00711C92" w:rsidRDefault="00711C92" w:rsidP="000960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Боева Марина Викторовна</w:t>
            </w:r>
          </w:p>
          <w:p w14:paraId="67F61176" w14:textId="77777777" w:rsidR="001B6438" w:rsidRPr="0062460E" w:rsidRDefault="001B6438" w:rsidP="000960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09" w:type="dxa"/>
            <w:shd w:val="clear" w:color="auto" w:fill="auto"/>
          </w:tcPr>
          <w:p w14:paraId="6608C8E3" w14:textId="77777777" w:rsidR="001B6438" w:rsidRDefault="001B6438" w:rsidP="00220674">
            <w:pPr>
              <w:ind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62460E">
              <w:rPr>
                <w:rFonts w:eastAsia="Calibri"/>
                <w:sz w:val="28"/>
                <w:szCs w:val="28"/>
                <w:lang w:eastAsia="en-US"/>
              </w:rPr>
              <w:t>редседател</w:t>
            </w:r>
            <w:r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62460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Курской областной организации Общероссийского П</w:t>
            </w:r>
            <w:r w:rsidRPr="0062460E">
              <w:rPr>
                <w:rFonts w:eastAsia="Calibri"/>
                <w:sz w:val="28"/>
                <w:szCs w:val="28"/>
                <w:lang w:eastAsia="en-US"/>
              </w:rPr>
              <w:t>рофсоюза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образования</w:t>
            </w:r>
          </w:p>
          <w:p w14:paraId="5847F644" w14:textId="77777777" w:rsidR="00220674" w:rsidRDefault="00220674" w:rsidP="000960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A0FA851" w14:textId="26710134" w:rsidR="001B6438" w:rsidRPr="0062460E" w:rsidRDefault="001B6438" w:rsidP="00220674">
            <w:pPr>
              <w:ind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председателя Курского городского собрания</w:t>
            </w:r>
          </w:p>
          <w:p w14:paraId="5673A9DE" w14:textId="77777777" w:rsidR="001B6438" w:rsidRDefault="001B6438" w:rsidP="00096042">
            <w:pPr>
              <w:ind w:left="601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E4897CB" w14:textId="77777777" w:rsidR="00711C92" w:rsidRPr="0062460E" w:rsidRDefault="00711C92" w:rsidP="00711C92">
            <w:pPr>
              <w:ind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62460E">
              <w:rPr>
                <w:rFonts w:eastAsia="Calibri"/>
                <w:sz w:val="28"/>
                <w:szCs w:val="28"/>
                <w:lang w:eastAsia="en-US"/>
              </w:rPr>
              <w:t>редседател</w:t>
            </w:r>
            <w:r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62460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Курской городской организации Общероссийского П</w:t>
            </w:r>
            <w:r w:rsidRPr="0062460E">
              <w:rPr>
                <w:rFonts w:eastAsia="Calibri"/>
                <w:sz w:val="28"/>
                <w:szCs w:val="28"/>
                <w:lang w:eastAsia="en-US"/>
              </w:rPr>
              <w:t>рофсоюза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образования</w:t>
            </w:r>
          </w:p>
          <w:p w14:paraId="45B9354B" w14:textId="77777777" w:rsidR="00711C92" w:rsidRPr="0062460E" w:rsidRDefault="00711C92" w:rsidP="00096042">
            <w:pPr>
              <w:ind w:left="601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73E87" w:rsidRPr="0062460E" w14:paraId="71DB946F" w14:textId="77777777" w:rsidTr="001D16B8">
        <w:tc>
          <w:tcPr>
            <w:tcW w:w="4363" w:type="dxa"/>
            <w:shd w:val="clear" w:color="auto" w:fill="auto"/>
          </w:tcPr>
          <w:p w14:paraId="43880A08" w14:textId="1B1D2C81" w:rsidR="00773E87" w:rsidRPr="0062460E" w:rsidRDefault="00773E87" w:rsidP="00711C92">
            <w:pPr>
              <w:ind w:left="462" w:hanging="462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74" w:type="dxa"/>
            <w:gridSpan w:val="2"/>
            <w:shd w:val="clear" w:color="auto" w:fill="auto"/>
          </w:tcPr>
          <w:p w14:paraId="54F5B989" w14:textId="457F806F" w:rsidR="00773E87" w:rsidRPr="0062460E" w:rsidRDefault="00773E87" w:rsidP="00711C92">
            <w:pPr>
              <w:ind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18899CC7" w14:textId="77777777" w:rsidR="00773E87" w:rsidRDefault="00773E87" w:rsidP="00773E87">
      <w:pPr>
        <w:ind w:right="-2"/>
        <w:jc w:val="both"/>
        <w:rPr>
          <w:b/>
          <w:bCs/>
          <w:sz w:val="28"/>
          <w:szCs w:val="28"/>
        </w:rPr>
      </w:pPr>
    </w:p>
    <w:p w14:paraId="6CA0AEDA" w14:textId="77777777" w:rsidR="00711C92" w:rsidRDefault="00711C92" w:rsidP="00773E87">
      <w:pPr>
        <w:ind w:right="-2"/>
        <w:jc w:val="center"/>
        <w:rPr>
          <w:b/>
          <w:bCs/>
          <w:sz w:val="28"/>
          <w:szCs w:val="28"/>
        </w:rPr>
      </w:pPr>
    </w:p>
    <w:p w14:paraId="7B751D40" w14:textId="77777777" w:rsidR="00711C92" w:rsidRDefault="00711C92" w:rsidP="00773E87">
      <w:pPr>
        <w:ind w:right="-2"/>
        <w:jc w:val="center"/>
        <w:rPr>
          <w:b/>
          <w:bCs/>
          <w:sz w:val="28"/>
          <w:szCs w:val="28"/>
        </w:rPr>
      </w:pPr>
    </w:p>
    <w:p w14:paraId="72503D28" w14:textId="56F00960" w:rsidR="00773E87" w:rsidRDefault="00773E87" w:rsidP="00773E87">
      <w:pPr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СЕКРЕТАРИАТ</w:t>
      </w:r>
    </w:p>
    <w:p w14:paraId="13CE578D" w14:textId="64CA2DB0" w:rsidR="002947EC" w:rsidRDefault="00773E87" w:rsidP="002947EC">
      <w:pPr>
        <w:jc w:val="both"/>
        <w:rPr>
          <w:kern w:val="2"/>
          <w:sz w:val="28"/>
          <w:szCs w:val="28"/>
        </w:rPr>
      </w:pPr>
      <w:bookmarkStart w:id="0" w:name="_Hlk157253909"/>
      <w:r>
        <w:rPr>
          <w:sz w:val="28"/>
          <w:szCs w:val="28"/>
        </w:rPr>
        <w:t>1.</w:t>
      </w:r>
      <w:r w:rsidR="00A65B22">
        <w:rPr>
          <w:sz w:val="28"/>
          <w:szCs w:val="28"/>
        </w:rPr>
        <w:t xml:space="preserve"> </w:t>
      </w:r>
      <w:bookmarkStart w:id="1" w:name="_Hlk164435416"/>
      <w:r w:rsidR="00A65B22">
        <w:rPr>
          <w:sz w:val="28"/>
          <w:szCs w:val="28"/>
        </w:rPr>
        <w:t>Корогодина Елена Николаевна</w:t>
      </w:r>
      <w:r>
        <w:rPr>
          <w:sz w:val="28"/>
          <w:szCs w:val="28"/>
        </w:rPr>
        <w:t xml:space="preserve"> – делегат от </w:t>
      </w:r>
      <w:r>
        <w:rPr>
          <w:color w:val="000000"/>
          <w:sz w:val="28"/>
          <w:szCs w:val="28"/>
        </w:rPr>
        <w:t xml:space="preserve">ППО </w:t>
      </w:r>
      <w:r w:rsidR="002947EC" w:rsidRPr="00E012A5">
        <w:rPr>
          <w:kern w:val="2"/>
          <w:sz w:val="28"/>
          <w:szCs w:val="28"/>
        </w:rPr>
        <w:t>МБ</w:t>
      </w:r>
      <w:r w:rsidR="00A65B22">
        <w:rPr>
          <w:kern w:val="2"/>
          <w:sz w:val="28"/>
          <w:szCs w:val="28"/>
        </w:rPr>
        <w:t>ДО</w:t>
      </w:r>
      <w:r w:rsidR="002947EC" w:rsidRPr="00E012A5">
        <w:rPr>
          <w:kern w:val="2"/>
          <w:sz w:val="28"/>
          <w:szCs w:val="28"/>
        </w:rPr>
        <w:t>У «</w:t>
      </w:r>
      <w:r w:rsidR="00A65B22">
        <w:rPr>
          <w:kern w:val="2"/>
          <w:sz w:val="28"/>
          <w:szCs w:val="28"/>
        </w:rPr>
        <w:t>Детский сад комбинированного вида № 82</w:t>
      </w:r>
      <w:r w:rsidR="002947EC" w:rsidRPr="00E012A5">
        <w:rPr>
          <w:kern w:val="2"/>
          <w:sz w:val="28"/>
          <w:szCs w:val="28"/>
        </w:rPr>
        <w:t>»</w:t>
      </w:r>
      <w:r w:rsidR="002947EC">
        <w:rPr>
          <w:kern w:val="2"/>
          <w:sz w:val="28"/>
          <w:szCs w:val="28"/>
        </w:rPr>
        <w:t>.</w:t>
      </w:r>
      <w:r w:rsidR="002947EC" w:rsidRPr="00E012A5">
        <w:rPr>
          <w:kern w:val="2"/>
          <w:sz w:val="28"/>
          <w:szCs w:val="28"/>
        </w:rPr>
        <w:t xml:space="preserve"> </w:t>
      </w:r>
    </w:p>
    <w:bookmarkEnd w:id="1"/>
    <w:p w14:paraId="2DE1B9FD" w14:textId="77777777" w:rsidR="001D16B8" w:rsidRDefault="00773E87" w:rsidP="001D16B8">
      <w:pPr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2.</w:t>
      </w:r>
      <w:r w:rsidR="00A65B22">
        <w:rPr>
          <w:sz w:val="28"/>
          <w:szCs w:val="28"/>
        </w:rPr>
        <w:t xml:space="preserve"> </w:t>
      </w:r>
      <w:bookmarkStart w:id="2" w:name="_Hlk164435458"/>
      <w:r w:rsidR="00A65B22">
        <w:rPr>
          <w:sz w:val="28"/>
          <w:szCs w:val="28"/>
        </w:rPr>
        <w:t>Болдырева Наталья Ивановна</w:t>
      </w:r>
      <w:r>
        <w:rPr>
          <w:sz w:val="28"/>
          <w:szCs w:val="28"/>
        </w:rPr>
        <w:t xml:space="preserve"> – делегат от ППО </w:t>
      </w:r>
      <w:r w:rsidR="00A65B22" w:rsidRPr="00E012A5">
        <w:rPr>
          <w:kern w:val="2"/>
          <w:sz w:val="28"/>
          <w:szCs w:val="28"/>
        </w:rPr>
        <w:t>МБ</w:t>
      </w:r>
      <w:r w:rsidR="00A65B22">
        <w:rPr>
          <w:kern w:val="2"/>
          <w:sz w:val="28"/>
          <w:szCs w:val="28"/>
        </w:rPr>
        <w:t>ДО</w:t>
      </w:r>
      <w:r w:rsidR="00A65B22" w:rsidRPr="00E012A5">
        <w:rPr>
          <w:kern w:val="2"/>
          <w:sz w:val="28"/>
          <w:szCs w:val="28"/>
        </w:rPr>
        <w:t>У «</w:t>
      </w:r>
      <w:r w:rsidR="00A65B22">
        <w:rPr>
          <w:kern w:val="2"/>
          <w:sz w:val="28"/>
          <w:szCs w:val="28"/>
        </w:rPr>
        <w:t>Детский сад комбинированного вида № 50</w:t>
      </w:r>
      <w:r w:rsidR="00A65B22" w:rsidRPr="00E012A5">
        <w:rPr>
          <w:kern w:val="2"/>
          <w:sz w:val="28"/>
          <w:szCs w:val="28"/>
        </w:rPr>
        <w:t>»</w:t>
      </w:r>
      <w:r w:rsidR="00A65B22">
        <w:rPr>
          <w:kern w:val="2"/>
          <w:sz w:val="28"/>
          <w:szCs w:val="28"/>
        </w:rPr>
        <w:t>.</w:t>
      </w:r>
      <w:bookmarkEnd w:id="2"/>
    </w:p>
    <w:p w14:paraId="16FFE767" w14:textId="2E5C8186" w:rsidR="00773E87" w:rsidRDefault="00773E87" w:rsidP="001D16B8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A65B22">
        <w:rPr>
          <w:sz w:val="28"/>
          <w:szCs w:val="28"/>
        </w:rPr>
        <w:t xml:space="preserve"> Карпенко Наталья Ивановна</w:t>
      </w:r>
      <w:r>
        <w:rPr>
          <w:sz w:val="28"/>
          <w:szCs w:val="28"/>
        </w:rPr>
        <w:t xml:space="preserve"> – делегат от </w:t>
      </w:r>
      <w:r>
        <w:rPr>
          <w:color w:val="000000"/>
          <w:sz w:val="28"/>
          <w:szCs w:val="28"/>
        </w:rPr>
        <w:t xml:space="preserve">ППО </w:t>
      </w:r>
      <w:r w:rsidR="00A65B22">
        <w:rPr>
          <w:color w:val="000000"/>
          <w:sz w:val="28"/>
          <w:szCs w:val="28"/>
        </w:rPr>
        <w:t>ОБОУ</w:t>
      </w:r>
      <w:r>
        <w:rPr>
          <w:color w:val="000000"/>
          <w:sz w:val="28"/>
          <w:szCs w:val="28"/>
        </w:rPr>
        <w:t xml:space="preserve"> «</w:t>
      </w:r>
      <w:r w:rsidR="00A65B22">
        <w:rPr>
          <w:color w:val="000000"/>
          <w:sz w:val="28"/>
          <w:szCs w:val="28"/>
        </w:rPr>
        <w:t xml:space="preserve">Школа – интернат </w:t>
      </w:r>
      <w:r>
        <w:rPr>
          <w:color w:val="000000"/>
          <w:sz w:val="28"/>
          <w:szCs w:val="28"/>
        </w:rPr>
        <w:t xml:space="preserve">№ </w:t>
      </w:r>
      <w:r w:rsidR="00A65B22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».</w:t>
      </w:r>
      <w:bookmarkEnd w:id="0"/>
    </w:p>
    <w:p w14:paraId="1B14CDEE" w14:textId="77777777" w:rsidR="003557CA" w:rsidRDefault="003557CA" w:rsidP="00773E87">
      <w:pPr>
        <w:ind w:right="-2"/>
        <w:jc w:val="center"/>
        <w:rPr>
          <w:b/>
          <w:bCs/>
          <w:sz w:val="28"/>
          <w:szCs w:val="28"/>
        </w:rPr>
      </w:pPr>
    </w:p>
    <w:p w14:paraId="77079A91" w14:textId="23735872" w:rsidR="00773E87" w:rsidRDefault="00773E87" w:rsidP="00773E87">
      <w:pPr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МАНДАТНАЯ КОМИССИЯ</w:t>
      </w:r>
    </w:p>
    <w:p w14:paraId="0FB909A4" w14:textId="6FF7B833" w:rsidR="00247D9B" w:rsidRDefault="00AB41F0" w:rsidP="00247D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47D9B">
        <w:rPr>
          <w:sz w:val="28"/>
          <w:szCs w:val="28"/>
        </w:rPr>
        <w:t xml:space="preserve">. Сидорова Галина Ивановна – делегат от </w:t>
      </w:r>
      <w:r w:rsidR="00247D9B">
        <w:rPr>
          <w:color w:val="000000"/>
          <w:sz w:val="28"/>
          <w:szCs w:val="28"/>
        </w:rPr>
        <w:t>ППО МКУ «Научно – методический центр г. Курска».</w:t>
      </w:r>
    </w:p>
    <w:p w14:paraId="6CA3E4D5" w14:textId="13EAFF9E" w:rsidR="00773E87" w:rsidRDefault="00AB41F0" w:rsidP="00773E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73E87">
        <w:rPr>
          <w:sz w:val="28"/>
          <w:szCs w:val="28"/>
        </w:rPr>
        <w:t>.</w:t>
      </w:r>
      <w:r w:rsidR="002947EC">
        <w:rPr>
          <w:sz w:val="28"/>
          <w:szCs w:val="28"/>
        </w:rPr>
        <w:t xml:space="preserve"> </w:t>
      </w:r>
      <w:r w:rsidR="0027267D">
        <w:rPr>
          <w:sz w:val="28"/>
          <w:szCs w:val="28"/>
        </w:rPr>
        <w:t>Темнова Марина Леонидовна – делегат от ППО МБУ ДО «Дом детского творчества Железнодорожного округа».</w:t>
      </w:r>
    </w:p>
    <w:p w14:paraId="29603588" w14:textId="428F8159" w:rsidR="00AB41F0" w:rsidRDefault="00AB41F0" w:rsidP="00AB41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Озерова Виктория Валерьевна - делегат от </w:t>
      </w:r>
      <w:r>
        <w:rPr>
          <w:color w:val="000000"/>
          <w:sz w:val="28"/>
          <w:szCs w:val="28"/>
        </w:rPr>
        <w:t>ППО МБДОУ «Детский сад комбинированного вида № 80».</w:t>
      </w:r>
    </w:p>
    <w:p w14:paraId="639A168E" w14:textId="77777777" w:rsidR="00AB41F0" w:rsidRDefault="00AB41F0" w:rsidP="00773E87">
      <w:pPr>
        <w:ind w:firstLine="709"/>
        <w:jc w:val="both"/>
        <w:rPr>
          <w:sz w:val="28"/>
          <w:szCs w:val="28"/>
        </w:rPr>
      </w:pPr>
    </w:p>
    <w:p w14:paraId="0AE5E513" w14:textId="09CA85D6" w:rsidR="00773E87" w:rsidRDefault="00773E87" w:rsidP="00773E87">
      <w:pPr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СЧЕТНАЯ КОМИССИЯ</w:t>
      </w:r>
    </w:p>
    <w:p w14:paraId="5FBC7F32" w14:textId="2BD61853" w:rsidR="00773E87" w:rsidRDefault="00773E87" w:rsidP="00773E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947EC">
        <w:rPr>
          <w:sz w:val="28"/>
          <w:szCs w:val="28"/>
        </w:rPr>
        <w:t xml:space="preserve"> </w:t>
      </w:r>
      <w:r w:rsidR="0027267D">
        <w:rPr>
          <w:sz w:val="28"/>
          <w:szCs w:val="28"/>
        </w:rPr>
        <w:t>Сутырина Елена Владимировна</w:t>
      </w:r>
      <w:r>
        <w:rPr>
          <w:sz w:val="28"/>
          <w:szCs w:val="28"/>
        </w:rPr>
        <w:t xml:space="preserve"> – делегат от </w:t>
      </w:r>
      <w:r>
        <w:rPr>
          <w:color w:val="000000"/>
          <w:sz w:val="28"/>
          <w:szCs w:val="28"/>
        </w:rPr>
        <w:t>ППО МБДОУ «</w:t>
      </w:r>
      <w:r w:rsidR="0027267D">
        <w:rPr>
          <w:color w:val="000000"/>
          <w:sz w:val="28"/>
          <w:szCs w:val="28"/>
        </w:rPr>
        <w:t>Центр развития ребенка - д</w:t>
      </w:r>
      <w:r>
        <w:rPr>
          <w:color w:val="000000"/>
          <w:sz w:val="28"/>
          <w:szCs w:val="28"/>
        </w:rPr>
        <w:t xml:space="preserve">етский сад № </w:t>
      </w:r>
      <w:r w:rsidR="0027267D">
        <w:rPr>
          <w:color w:val="000000"/>
          <w:sz w:val="28"/>
          <w:szCs w:val="28"/>
        </w:rPr>
        <w:t>116</w:t>
      </w:r>
      <w:r>
        <w:rPr>
          <w:color w:val="000000"/>
          <w:sz w:val="28"/>
          <w:szCs w:val="28"/>
        </w:rPr>
        <w:t>».</w:t>
      </w:r>
    </w:p>
    <w:p w14:paraId="5D68941A" w14:textId="09491623" w:rsidR="00773E87" w:rsidRDefault="00773E87" w:rsidP="00773E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27267D">
        <w:rPr>
          <w:sz w:val="28"/>
          <w:szCs w:val="28"/>
        </w:rPr>
        <w:t xml:space="preserve"> Форова Лариса Николаевна</w:t>
      </w:r>
      <w:r>
        <w:rPr>
          <w:sz w:val="28"/>
          <w:szCs w:val="28"/>
        </w:rPr>
        <w:t xml:space="preserve"> – делегат от </w:t>
      </w:r>
      <w:r>
        <w:rPr>
          <w:color w:val="000000"/>
          <w:sz w:val="28"/>
          <w:szCs w:val="28"/>
        </w:rPr>
        <w:t>ППО МБ</w:t>
      </w:r>
      <w:r w:rsidR="0027267D"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ОУ «</w:t>
      </w:r>
      <w:r w:rsidR="0027267D">
        <w:rPr>
          <w:color w:val="000000"/>
          <w:sz w:val="28"/>
          <w:szCs w:val="28"/>
        </w:rPr>
        <w:t>Детский сад общеразвивающего вида № 76</w:t>
      </w:r>
      <w:r>
        <w:rPr>
          <w:color w:val="000000"/>
          <w:sz w:val="28"/>
          <w:szCs w:val="28"/>
        </w:rPr>
        <w:t>».</w:t>
      </w:r>
    </w:p>
    <w:p w14:paraId="10069BB7" w14:textId="20425E3B" w:rsidR="00773E87" w:rsidRDefault="00773E87" w:rsidP="00773E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7267D">
        <w:rPr>
          <w:sz w:val="28"/>
          <w:szCs w:val="28"/>
        </w:rPr>
        <w:t xml:space="preserve"> Шаталова Людмила Александровна</w:t>
      </w:r>
      <w:r>
        <w:rPr>
          <w:sz w:val="28"/>
          <w:szCs w:val="28"/>
        </w:rPr>
        <w:t xml:space="preserve"> – делегат от </w:t>
      </w:r>
      <w:r>
        <w:rPr>
          <w:color w:val="000000"/>
          <w:sz w:val="28"/>
          <w:szCs w:val="28"/>
        </w:rPr>
        <w:t xml:space="preserve">ППО МБОУ «Средняя общеобразовательная школа № </w:t>
      </w:r>
      <w:r w:rsidR="003C0590">
        <w:rPr>
          <w:color w:val="000000"/>
          <w:sz w:val="28"/>
          <w:szCs w:val="28"/>
        </w:rPr>
        <w:t>34 имени В.М. Бочарова</w:t>
      </w:r>
      <w:r>
        <w:rPr>
          <w:color w:val="000000"/>
          <w:sz w:val="28"/>
          <w:szCs w:val="28"/>
        </w:rPr>
        <w:t>».</w:t>
      </w:r>
    </w:p>
    <w:p w14:paraId="1137F622" w14:textId="77777777" w:rsidR="00773E87" w:rsidRDefault="00773E87" w:rsidP="00773E87">
      <w:pPr>
        <w:ind w:right="-2" w:firstLine="709"/>
        <w:jc w:val="both"/>
        <w:rPr>
          <w:b/>
          <w:bCs/>
          <w:sz w:val="28"/>
          <w:szCs w:val="28"/>
        </w:rPr>
      </w:pPr>
    </w:p>
    <w:p w14:paraId="2AEA1E97" w14:textId="77777777" w:rsidR="00773E87" w:rsidRDefault="00773E87" w:rsidP="00773E87">
      <w:pPr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РЕДАКЦИОННАЯ КОМИССИЯ</w:t>
      </w:r>
    </w:p>
    <w:p w14:paraId="247ADCBB" w14:textId="286A319B" w:rsidR="00773E87" w:rsidRPr="00220674" w:rsidRDefault="00773E87" w:rsidP="00773E87">
      <w:pPr>
        <w:ind w:firstLine="709"/>
        <w:jc w:val="both"/>
        <w:rPr>
          <w:sz w:val="28"/>
          <w:szCs w:val="28"/>
        </w:rPr>
      </w:pPr>
      <w:r w:rsidRPr="00220674">
        <w:rPr>
          <w:sz w:val="28"/>
          <w:szCs w:val="28"/>
        </w:rPr>
        <w:t>1.</w:t>
      </w:r>
      <w:r w:rsidR="0027267D" w:rsidRPr="00220674">
        <w:rPr>
          <w:sz w:val="28"/>
          <w:szCs w:val="28"/>
        </w:rPr>
        <w:t xml:space="preserve"> </w:t>
      </w:r>
      <w:r w:rsidR="003C0590" w:rsidRPr="00220674">
        <w:rPr>
          <w:sz w:val="28"/>
          <w:szCs w:val="28"/>
        </w:rPr>
        <w:t>Боева Марина Викторовна</w:t>
      </w:r>
      <w:r w:rsidR="006173B5" w:rsidRPr="00220674">
        <w:rPr>
          <w:sz w:val="28"/>
          <w:szCs w:val="28"/>
        </w:rPr>
        <w:t xml:space="preserve"> </w:t>
      </w:r>
      <w:r w:rsidRPr="00220674">
        <w:rPr>
          <w:sz w:val="28"/>
          <w:szCs w:val="28"/>
        </w:rPr>
        <w:t xml:space="preserve">– председатель </w:t>
      </w:r>
      <w:r w:rsidR="003C0590" w:rsidRPr="00220674">
        <w:rPr>
          <w:sz w:val="28"/>
          <w:szCs w:val="28"/>
        </w:rPr>
        <w:t>Курской</w:t>
      </w:r>
      <w:r w:rsidRPr="00220674">
        <w:rPr>
          <w:sz w:val="28"/>
          <w:szCs w:val="28"/>
        </w:rPr>
        <w:t xml:space="preserve"> городской организации Профсоюза.</w:t>
      </w:r>
    </w:p>
    <w:p w14:paraId="02996F4D" w14:textId="11714144" w:rsidR="00773E87" w:rsidRPr="00220674" w:rsidRDefault="00C12ABB" w:rsidP="00773E87">
      <w:pPr>
        <w:ind w:firstLine="709"/>
        <w:jc w:val="both"/>
        <w:rPr>
          <w:sz w:val="28"/>
          <w:szCs w:val="28"/>
        </w:rPr>
      </w:pPr>
      <w:r w:rsidRPr="00220674">
        <w:rPr>
          <w:sz w:val="28"/>
          <w:szCs w:val="28"/>
        </w:rPr>
        <w:t>2</w:t>
      </w:r>
      <w:r w:rsidR="00773E87" w:rsidRPr="00220674">
        <w:rPr>
          <w:sz w:val="28"/>
          <w:szCs w:val="28"/>
        </w:rPr>
        <w:t>.</w:t>
      </w:r>
      <w:r w:rsidR="003C0590" w:rsidRPr="00220674">
        <w:rPr>
          <w:sz w:val="28"/>
          <w:szCs w:val="28"/>
        </w:rPr>
        <w:t xml:space="preserve"> </w:t>
      </w:r>
      <w:r w:rsidR="00A65B22" w:rsidRPr="00220674">
        <w:rPr>
          <w:sz w:val="28"/>
          <w:szCs w:val="28"/>
        </w:rPr>
        <w:t>Бороздина Галина Викторовна</w:t>
      </w:r>
      <w:r w:rsidR="00773E87" w:rsidRPr="00220674">
        <w:rPr>
          <w:sz w:val="28"/>
          <w:szCs w:val="28"/>
        </w:rPr>
        <w:t xml:space="preserve"> – </w:t>
      </w:r>
      <w:r w:rsidR="00A65B22" w:rsidRPr="00220674">
        <w:rPr>
          <w:sz w:val="28"/>
          <w:szCs w:val="28"/>
        </w:rPr>
        <w:t>делегат от ППО МБОУ «Средняя общеобразовательная школа с углубленным изучением   отдельных предметов № 46»</w:t>
      </w:r>
      <w:r w:rsidR="00773E87" w:rsidRPr="00220674">
        <w:rPr>
          <w:sz w:val="28"/>
          <w:szCs w:val="28"/>
        </w:rPr>
        <w:t>.</w:t>
      </w:r>
    </w:p>
    <w:p w14:paraId="01FB8000" w14:textId="1E3A0040" w:rsidR="006173B5" w:rsidRPr="00220674" w:rsidRDefault="00220674" w:rsidP="006173B5">
      <w:pPr>
        <w:ind w:right="-2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3</w:t>
      </w:r>
      <w:r w:rsidR="006173B5" w:rsidRPr="00220674">
        <w:rPr>
          <w:sz w:val="28"/>
          <w:szCs w:val="28"/>
        </w:rPr>
        <w:t>. Гуторова Нина Владимировна - делегат от ППО МБДОУ «Детский сад присмотра и оздоровления № 2».</w:t>
      </w:r>
    </w:p>
    <w:p w14:paraId="2575D3A0" w14:textId="77777777" w:rsidR="006173B5" w:rsidRDefault="006173B5" w:rsidP="00773E87">
      <w:pPr>
        <w:ind w:firstLine="709"/>
        <w:jc w:val="both"/>
        <w:rPr>
          <w:sz w:val="28"/>
          <w:szCs w:val="28"/>
        </w:rPr>
      </w:pPr>
    </w:p>
    <w:sectPr w:rsidR="006173B5" w:rsidSect="00905DCF">
      <w:head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4CBEBC" w14:textId="77777777" w:rsidR="00905DCF" w:rsidRDefault="00905DCF" w:rsidP="006D6D80">
      <w:r>
        <w:separator/>
      </w:r>
    </w:p>
  </w:endnote>
  <w:endnote w:type="continuationSeparator" w:id="0">
    <w:p w14:paraId="63C16D4E" w14:textId="77777777" w:rsidR="00905DCF" w:rsidRDefault="00905DCF" w:rsidP="006D6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FABCF4" w14:textId="77777777" w:rsidR="00905DCF" w:rsidRDefault="00905DCF" w:rsidP="006D6D80">
      <w:r>
        <w:separator/>
      </w:r>
    </w:p>
  </w:footnote>
  <w:footnote w:type="continuationSeparator" w:id="0">
    <w:p w14:paraId="292DA1B8" w14:textId="77777777" w:rsidR="00905DCF" w:rsidRDefault="00905DCF" w:rsidP="006D6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2D5E5" w14:textId="60132141" w:rsidR="00904D16" w:rsidRDefault="00904D16" w:rsidP="006D6D80">
    <w:pPr>
      <w:pStyle w:val="a3"/>
      <w:jc w:val="right"/>
      <w:rPr>
        <w:szCs w:val="24"/>
      </w:rPr>
    </w:pPr>
    <w:r>
      <w:rPr>
        <w:szCs w:val="24"/>
      </w:rPr>
      <w:t>ПРОЕКТ</w:t>
    </w:r>
  </w:p>
  <w:p w14:paraId="62DB8590" w14:textId="7CCF8BCB" w:rsidR="006D6D80" w:rsidRDefault="006D6D80" w:rsidP="006D6D80">
    <w:pPr>
      <w:pStyle w:val="a3"/>
      <w:jc w:val="right"/>
      <w:rPr>
        <w:szCs w:val="24"/>
      </w:rPr>
    </w:pPr>
    <w:r>
      <w:rPr>
        <w:szCs w:val="24"/>
      </w:rPr>
      <w:t xml:space="preserve">вносится комитетом </w:t>
    </w:r>
  </w:p>
  <w:p w14:paraId="03EF3625" w14:textId="6EAC14D7" w:rsidR="006D6D80" w:rsidRDefault="006D6D80" w:rsidP="006D6D80">
    <w:pPr>
      <w:pStyle w:val="a3"/>
      <w:jc w:val="right"/>
    </w:pPr>
    <w:r>
      <w:rPr>
        <w:szCs w:val="24"/>
      </w:rPr>
      <w:t>Курской городской организации Профсоюза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A7F"/>
    <w:rsid w:val="00046E68"/>
    <w:rsid w:val="001B6438"/>
    <w:rsid w:val="001D16B8"/>
    <w:rsid w:val="00220674"/>
    <w:rsid w:val="00247D9B"/>
    <w:rsid w:val="0027267D"/>
    <w:rsid w:val="002947EC"/>
    <w:rsid w:val="003557CA"/>
    <w:rsid w:val="00372BCE"/>
    <w:rsid w:val="003C0590"/>
    <w:rsid w:val="004D7346"/>
    <w:rsid w:val="00585E8B"/>
    <w:rsid w:val="005E7718"/>
    <w:rsid w:val="006173B5"/>
    <w:rsid w:val="006D6D80"/>
    <w:rsid w:val="00711C92"/>
    <w:rsid w:val="00773E87"/>
    <w:rsid w:val="00776DC4"/>
    <w:rsid w:val="0080184C"/>
    <w:rsid w:val="00865556"/>
    <w:rsid w:val="008773AC"/>
    <w:rsid w:val="00904D16"/>
    <w:rsid w:val="00905DCF"/>
    <w:rsid w:val="00914259"/>
    <w:rsid w:val="00A65B22"/>
    <w:rsid w:val="00AB41F0"/>
    <w:rsid w:val="00B72AF0"/>
    <w:rsid w:val="00C12ABB"/>
    <w:rsid w:val="00C4539F"/>
    <w:rsid w:val="00D36099"/>
    <w:rsid w:val="00DB1312"/>
    <w:rsid w:val="00EA3A7F"/>
    <w:rsid w:val="00EB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EB978"/>
  <w15:chartTrackingRefBased/>
  <w15:docId w15:val="{87BC6A98-9ADA-4755-80B3-EC9B4FE4A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3A7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A3A7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A3A7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header"/>
    <w:basedOn w:val="a"/>
    <w:link w:val="a4"/>
    <w:uiPriority w:val="99"/>
    <w:unhideWhenUsed/>
    <w:rsid w:val="006D6D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6D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D6D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6D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1D16B8"/>
    <w:pPr>
      <w:spacing w:after="200" w:line="276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12</cp:revision>
  <dcterms:created xsi:type="dcterms:W3CDTF">2021-09-01T08:02:00Z</dcterms:created>
  <dcterms:modified xsi:type="dcterms:W3CDTF">2024-04-23T14:42:00Z</dcterms:modified>
</cp:coreProperties>
</file>